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44FD328B"/>
    <w:rsid w:val="61082813"/>
    <w:rsid w:val="7E49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0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2024-01-13T08:56:48Z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00DFE9E9B1EC4F5489EDD61D06EDACD4_12</vt:lpwstr>
  </property>
</Properties>
</file>